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C994" w14:textId="77777777" w:rsidR="00B7217B" w:rsidRDefault="00B7217B" w:rsidP="002068EA">
      <w:pPr>
        <w:ind w:left="6480"/>
        <w:jc w:val="both"/>
      </w:pPr>
      <w:r>
        <w:t>Great Salt Lake City Dec.</w:t>
      </w:r>
    </w:p>
    <w:p w14:paraId="78F6FBAB" w14:textId="77777777" w:rsidR="00B7217B" w:rsidRDefault="00B7217B" w:rsidP="002068EA">
      <w:pPr>
        <w:jc w:val="both"/>
      </w:pPr>
      <w:r>
        <w:t>Hon</w:t>
      </w:r>
    </w:p>
    <w:p w14:paraId="3621C536" w14:textId="77777777" w:rsidR="00B7217B" w:rsidRDefault="00B7217B" w:rsidP="002068EA">
      <w:pPr>
        <w:ind w:firstLine="720"/>
        <w:jc w:val="both"/>
      </w:pPr>
      <w:r>
        <w:t>A. W. Babbitt</w:t>
      </w:r>
    </w:p>
    <w:p w14:paraId="48976648" w14:textId="77777777" w:rsidR="00B7217B" w:rsidRDefault="00B7217B" w:rsidP="002068EA">
      <w:pPr>
        <w:jc w:val="both"/>
      </w:pPr>
      <w:r>
        <w:t>Secretary of Utah Territory</w:t>
      </w:r>
    </w:p>
    <w:p w14:paraId="733BC4CD" w14:textId="77777777" w:rsidR="00B7217B" w:rsidRDefault="00B7217B" w:rsidP="002068EA">
      <w:pPr>
        <w:ind w:firstLine="2160"/>
        <w:jc w:val="both"/>
      </w:pPr>
      <w:r>
        <w:t>Sir,</w:t>
      </w:r>
    </w:p>
    <w:p w14:paraId="56F9D4D9" w14:textId="77777777" w:rsidR="00B7217B" w:rsidRDefault="00B7217B" w:rsidP="002068EA">
      <w:pPr>
        <w:ind w:firstLine="2880"/>
        <w:jc w:val="both"/>
      </w:pPr>
      <w:r>
        <w:t>Having seen your advertisement in the "Deseret News," asking proposal to be lodged in your Office for the erection of a Territorial Penitentiary, I therefore make the following bid, and will give the security required for the faithful performance of the work.</w:t>
      </w:r>
    </w:p>
    <w:p w14:paraId="496763B8" w14:textId="77777777" w:rsidR="00B7217B" w:rsidRDefault="00B7217B" w:rsidP="002068EA">
      <w:pPr>
        <w:ind w:firstLine="720"/>
        <w:jc w:val="both"/>
      </w:pPr>
      <w:r>
        <w:t>10.017 yards of excavating         for stone hall</w:t>
      </w:r>
    </w:p>
    <w:p w14:paraId="1E697059" w14:textId="77777777" w:rsidR="00B7217B" w:rsidRDefault="00B7217B" w:rsidP="002068EA">
      <w:pPr>
        <w:ind w:firstLine="720"/>
        <w:jc w:val="both"/>
      </w:pPr>
      <w:r>
        <w:t xml:space="preserve">  2.05 Perch of stone laid.</w:t>
      </w:r>
    </w:p>
    <w:p w14:paraId="4E07CC64" w14:textId="77777777" w:rsidR="00B7217B" w:rsidRDefault="00B7217B" w:rsidP="002068EA">
      <w:pPr>
        <w:ind w:firstLine="720"/>
        <w:jc w:val="both"/>
      </w:pPr>
      <w:r>
        <w:t>3118.978 Adolier and hall.  Said materials &amp; Execution to be done on Truman 0. Angell's plan for Seventy Thousand dollars.</w:t>
      </w:r>
    </w:p>
    <w:p w14:paraId="1C38EBCD" w14:textId="77777777" w:rsidR="00B7217B" w:rsidRDefault="00B7217B" w:rsidP="002068EA">
      <w:pPr>
        <w:jc w:val="both"/>
      </w:pPr>
    </w:p>
    <w:p w14:paraId="4EBAD849" w14:textId="77777777" w:rsidR="00B7217B" w:rsidRDefault="00B7217B" w:rsidP="002068EA">
      <w:pPr>
        <w:ind w:firstLine="5040"/>
        <w:jc w:val="both"/>
      </w:pPr>
      <w:r>
        <w:t>I have the honor to be</w:t>
      </w:r>
    </w:p>
    <w:p w14:paraId="3C213FBD" w14:textId="77777777" w:rsidR="002068EA" w:rsidRDefault="002068EA" w:rsidP="002068EA">
      <w:pPr>
        <w:ind w:firstLine="5760"/>
        <w:jc w:val="both"/>
      </w:pPr>
      <w:bookmarkStart w:id="0" w:name="_GoBack"/>
      <w:bookmarkEnd w:id="0"/>
    </w:p>
    <w:p w14:paraId="710846ED" w14:textId="54BB9A74" w:rsidR="00B7217B" w:rsidRDefault="00B7217B" w:rsidP="002068EA">
      <w:pPr>
        <w:ind w:firstLine="5760"/>
        <w:jc w:val="both"/>
      </w:pPr>
      <w:r>
        <w:t>Respectfully</w:t>
      </w:r>
    </w:p>
    <w:p w14:paraId="6595ED34" w14:textId="77777777" w:rsidR="00B7217B" w:rsidRDefault="00B7217B" w:rsidP="002068EA">
      <w:pPr>
        <w:ind w:left="720" w:firstLine="5760"/>
        <w:jc w:val="both"/>
      </w:pPr>
      <w:r>
        <w:t>Your obt. Sevt.</w:t>
      </w:r>
    </w:p>
    <w:p w14:paraId="43B9CE84" w14:textId="77777777" w:rsidR="00B7217B" w:rsidRDefault="00B7217B" w:rsidP="002068EA">
      <w:pPr>
        <w:ind w:left="720" w:firstLine="6480"/>
        <w:jc w:val="both"/>
      </w:pPr>
      <w:r>
        <w:t>Feramorz Little</w:t>
      </w:r>
    </w:p>
    <w:p w14:paraId="4A3463A3" w14:textId="77777777" w:rsidR="00FB07B3" w:rsidRDefault="00FB07B3" w:rsidP="002068EA"/>
    <w:sectPr w:rsidR="00FB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7B"/>
    <w:rsid w:val="002068EA"/>
    <w:rsid w:val="00B7217B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9671"/>
  <w15:chartTrackingRefBased/>
  <w15:docId w15:val="{962487A6-605F-4B13-B153-6C05FD76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970A0-45F3-4ABC-A6F9-5E8EB8CDE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A730F-B600-4CAF-94B9-86AA19C3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C97CB-67D1-4A3E-8699-7FB2B2C1EA3E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2019-08-02T21:02:00Z</dcterms:created>
  <dcterms:modified xsi:type="dcterms:W3CDTF">2019-09-06T21:26:00Z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